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9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2"/>
        <w:gridCol w:w="9168"/>
        <w:gridCol w:w="9168"/>
      </w:tblGrid>
      <w:tr w:rsidR="001C515A" w:rsidRPr="00821856" w:rsidTr="00261350">
        <w:trPr>
          <w:gridAfter w:val="1"/>
          <w:wAfter w:w="9168" w:type="dxa"/>
          <w:trHeight w:hRule="exact" w:val="1277"/>
        </w:trPr>
        <w:tc>
          <w:tcPr>
            <w:tcW w:w="782" w:type="dxa"/>
            <w:shd w:val="clear" w:color="auto" w:fill="FFFFFF"/>
          </w:tcPr>
          <w:p w:rsidR="001C515A" w:rsidRPr="00821856" w:rsidRDefault="001C515A" w:rsidP="00261350">
            <w:pPr>
              <w:widowControl/>
              <w:rPr>
                <w:sz w:val="10"/>
                <w:szCs w:val="10"/>
              </w:rPr>
            </w:pPr>
          </w:p>
        </w:tc>
        <w:tc>
          <w:tcPr>
            <w:tcW w:w="9168" w:type="dxa"/>
            <w:shd w:val="clear" w:color="auto" w:fill="FFFFFF"/>
            <w:vAlign w:val="center"/>
          </w:tcPr>
          <w:p w:rsidR="001C515A" w:rsidRPr="005365CE" w:rsidRDefault="008B58C7" w:rsidP="00261350">
            <w:pPr>
              <w:widowControl/>
              <w:spacing w:before="60" w:line="326" w:lineRule="exact"/>
              <w:ind w:left="43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И.о. д</w:t>
            </w:r>
            <w:r w:rsidR="00141EC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141EC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Бирского филиала</w:t>
            </w:r>
            <w:r w:rsidR="001C515A" w:rsidRPr="005365C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БашГУ</w:t>
            </w:r>
          </w:p>
          <w:p w:rsidR="001C515A" w:rsidRPr="00821856" w:rsidRDefault="00141EC6" w:rsidP="00261350">
            <w:pPr>
              <w:widowControl/>
              <w:spacing w:before="60" w:line="326" w:lineRule="exact"/>
              <w:ind w:left="4340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В.В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.Ганееву</w:t>
            </w:r>
          </w:p>
        </w:tc>
      </w:tr>
      <w:tr w:rsidR="001C515A" w:rsidRPr="00821856" w:rsidTr="00261350">
        <w:trPr>
          <w:trHeight w:hRule="exact" w:val="2690"/>
        </w:trPr>
        <w:tc>
          <w:tcPr>
            <w:tcW w:w="9950" w:type="dxa"/>
            <w:gridSpan w:val="2"/>
            <w:shd w:val="clear" w:color="auto" w:fill="FFFFFF"/>
            <w:vAlign w:val="bottom"/>
          </w:tcPr>
          <w:p w:rsidR="001C515A" w:rsidRPr="00821856" w:rsidRDefault="001C515A" w:rsidP="00261350">
            <w:pPr>
              <w:widowControl/>
              <w:spacing w:line="331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821856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</w:rPr>
              <w:t>УВЕДОМЛЕНИЕ</w:t>
            </w:r>
          </w:p>
          <w:p w:rsidR="001C515A" w:rsidRPr="00821856" w:rsidRDefault="001C515A" w:rsidP="00261350">
            <w:pPr>
              <w:widowControl/>
              <w:spacing w:line="331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821856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</w:rPr>
              <w:t>о факте обращения в целях склонения работника к совершению коррупционных нарушений</w:t>
            </w:r>
          </w:p>
          <w:p w:rsidR="001C515A" w:rsidRPr="00821856" w:rsidRDefault="001C515A" w:rsidP="00261350">
            <w:pPr>
              <w:widowControl/>
              <w:spacing w:line="331" w:lineRule="exact"/>
              <w:ind w:left="620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</w:rPr>
            </w:pPr>
          </w:p>
          <w:p w:rsidR="001C515A" w:rsidRPr="00821856" w:rsidRDefault="001C515A" w:rsidP="00261350">
            <w:pPr>
              <w:widowControl/>
              <w:spacing w:line="331" w:lineRule="exact"/>
              <w:ind w:left="620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</w:rPr>
            </w:pPr>
          </w:p>
          <w:p w:rsidR="001C515A" w:rsidRPr="00821856" w:rsidRDefault="001C515A" w:rsidP="00261350">
            <w:pPr>
              <w:widowControl/>
              <w:spacing w:line="331" w:lineRule="exact"/>
              <w:ind w:left="620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821856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</w:rPr>
              <w:t xml:space="preserve">Сообщаю, что: </w:t>
            </w:r>
          </w:p>
          <w:p w:rsidR="001C515A" w:rsidRPr="00821856" w:rsidRDefault="001C515A" w:rsidP="00261350">
            <w:pPr>
              <w:widowControl/>
              <w:spacing w:line="331" w:lineRule="exact"/>
              <w:ind w:left="620"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82185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1</w:t>
            </w:r>
            <w:r w:rsidRPr="00821856">
              <w:rPr>
                <w:rFonts w:ascii="CordiaUPC" w:eastAsia="CordiaUPC" w:hAnsi="CordiaUPC" w:cs="CordiaUPC"/>
                <w:sz w:val="62"/>
                <w:szCs w:val="62"/>
                <w:shd w:val="clear" w:color="auto" w:fill="FFFFFF"/>
                <w:lang w:bidi="ru-RU"/>
              </w:rPr>
              <w:t>.</w:t>
            </w:r>
          </w:p>
        </w:tc>
        <w:tc>
          <w:tcPr>
            <w:tcW w:w="9168" w:type="dxa"/>
          </w:tcPr>
          <w:p w:rsidR="001C515A" w:rsidRPr="00821856" w:rsidRDefault="001C515A" w:rsidP="00261350">
            <w:pPr>
              <w:widowControl/>
              <w:spacing w:line="220" w:lineRule="exact"/>
              <w:ind w:left="4340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82185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(Ф.И.О. работника, место жительства, телефон)</w:t>
            </w:r>
          </w:p>
        </w:tc>
      </w:tr>
      <w:tr w:rsidR="001C515A" w:rsidRPr="00821856" w:rsidTr="00261350">
        <w:trPr>
          <w:gridAfter w:val="1"/>
          <w:wAfter w:w="9168" w:type="dxa"/>
          <w:trHeight w:hRule="exact" w:val="552"/>
        </w:trPr>
        <w:tc>
          <w:tcPr>
            <w:tcW w:w="782" w:type="dxa"/>
            <w:shd w:val="clear" w:color="auto" w:fill="FFFFFF"/>
          </w:tcPr>
          <w:p w:rsidR="001C515A" w:rsidRPr="00821856" w:rsidRDefault="001C515A" w:rsidP="00261350">
            <w:pPr>
              <w:widowControl/>
              <w:rPr>
                <w:sz w:val="10"/>
                <w:szCs w:val="10"/>
              </w:rPr>
            </w:pPr>
          </w:p>
        </w:tc>
        <w:tc>
          <w:tcPr>
            <w:tcW w:w="9168" w:type="dxa"/>
            <w:tcBorders>
              <w:top w:val="single" w:sz="4" w:space="0" w:color="auto"/>
            </w:tcBorders>
            <w:shd w:val="clear" w:color="auto" w:fill="FFFFFF"/>
          </w:tcPr>
          <w:p w:rsidR="001C515A" w:rsidRPr="00821856" w:rsidRDefault="001C515A" w:rsidP="00261350">
            <w:pPr>
              <w:widowControl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proofErr w:type="gramStart"/>
            <w:r w:rsidRPr="0082185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(описание обстоятельств, при которых стало известно о случаях обращения</w:t>
            </w:r>
            <w:proofErr w:type="gramEnd"/>
          </w:p>
        </w:tc>
      </w:tr>
      <w:tr w:rsidR="001C515A" w:rsidRPr="00821856" w:rsidTr="00261350">
        <w:trPr>
          <w:gridAfter w:val="1"/>
          <w:wAfter w:w="9168" w:type="dxa"/>
          <w:trHeight w:hRule="exact" w:val="542"/>
        </w:trPr>
        <w:tc>
          <w:tcPr>
            <w:tcW w:w="995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C515A" w:rsidRPr="00821856" w:rsidRDefault="001C515A" w:rsidP="00261350">
            <w:pPr>
              <w:widowControl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82185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к работнику в связи с исполнением им служебных обязанностей</w:t>
            </w:r>
          </w:p>
        </w:tc>
      </w:tr>
      <w:tr w:rsidR="001C515A" w:rsidRPr="00821856" w:rsidTr="00261350">
        <w:trPr>
          <w:gridAfter w:val="1"/>
          <w:wAfter w:w="9168" w:type="dxa"/>
          <w:trHeight w:hRule="exact" w:val="547"/>
        </w:trPr>
        <w:tc>
          <w:tcPr>
            <w:tcW w:w="995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C515A" w:rsidRPr="00821856" w:rsidRDefault="001C515A" w:rsidP="00261350">
            <w:pPr>
              <w:widowControl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proofErr w:type="gramStart"/>
            <w:r w:rsidRPr="0082185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каких-либо лиц в целях склонения его к совершению коррупционных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право</w:t>
            </w:r>
            <w:r w:rsidRPr="0082185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нарушений)</w:t>
            </w:r>
            <w:proofErr w:type="gramEnd"/>
          </w:p>
        </w:tc>
      </w:tr>
      <w:tr w:rsidR="001C515A" w:rsidRPr="00821856" w:rsidTr="00261350">
        <w:trPr>
          <w:gridAfter w:val="1"/>
          <w:wAfter w:w="9168" w:type="dxa"/>
          <w:trHeight w:hRule="exact" w:val="605"/>
        </w:trPr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C515A" w:rsidRPr="00821856" w:rsidRDefault="001C515A" w:rsidP="00261350">
            <w:pPr>
              <w:widowControl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Cs w:val="22"/>
                <w:shd w:val="clear" w:color="auto" w:fill="FFFFFF"/>
              </w:rPr>
              <w:t>2</w:t>
            </w:r>
            <w:r w:rsidRPr="0082185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9168" w:type="dxa"/>
            <w:tcBorders>
              <w:top w:val="single" w:sz="4" w:space="0" w:color="auto"/>
            </w:tcBorders>
            <w:shd w:val="clear" w:color="auto" w:fill="FFFFFF"/>
          </w:tcPr>
          <w:p w:rsidR="001C515A" w:rsidRPr="00821856" w:rsidRDefault="001C515A" w:rsidP="00261350">
            <w:pPr>
              <w:widowControl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82185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(дата, место, время, другие условия)</w:t>
            </w:r>
          </w:p>
        </w:tc>
      </w:tr>
      <w:tr w:rsidR="001C515A" w:rsidRPr="00821856" w:rsidTr="00261350">
        <w:trPr>
          <w:gridAfter w:val="1"/>
          <w:wAfter w:w="9168" w:type="dxa"/>
          <w:trHeight w:hRule="exact" w:val="566"/>
        </w:trPr>
        <w:tc>
          <w:tcPr>
            <w:tcW w:w="782" w:type="dxa"/>
            <w:shd w:val="clear" w:color="auto" w:fill="FFFFFF"/>
          </w:tcPr>
          <w:p w:rsidR="001C515A" w:rsidRPr="00821856" w:rsidRDefault="001C515A" w:rsidP="00261350">
            <w:pPr>
              <w:widowControl/>
              <w:rPr>
                <w:sz w:val="10"/>
                <w:szCs w:val="10"/>
              </w:rPr>
            </w:pPr>
          </w:p>
        </w:tc>
        <w:tc>
          <w:tcPr>
            <w:tcW w:w="9168" w:type="dxa"/>
            <w:tcBorders>
              <w:top w:val="single" w:sz="4" w:space="0" w:color="auto"/>
            </w:tcBorders>
            <w:shd w:val="clear" w:color="auto" w:fill="FFFFFF"/>
          </w:tcPr>
          <w:p w:rsidR="001C515A" w:rsidRPr="00821856" w:rsidRDefault="001C515A" w:rsidP="00261350">
            <w:pPr>
              <w:widowControl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proofErr w:type="gramStart"/>
            <w:r w:rsidRPr="0082185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(подробные сведения о коррупционных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право</w:t>
            </w:r>
            <w:r w:rsidRPr="0082185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нарушениях, которые должен был бы</w:t>
            </w:r>
            <w:proofErr w:type="gramEnd"/>
          </w:p>
        </w:tc>
      </w:tr>
      <w:tr w:rsidR="001C515A" w:rsidRPr="00821856" w:rsidTr="00261350">
        <w:trPr>
          <w:gridAfter w:val="1"/>
          <w:wAfter w:w="9168" w:type="dxa"/>
          <w:trHeight w:hRule="exact" w:val="600"/>
        </w:trPr>
        <w:tc>
          <w:tcPr>
            <w:tcW w:w="995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C515A" w:rsidRPr="00821856" w:rsidRDefault="001C515A" w:rsidP="00261350">
            <w:pPr>
              <w:widowControl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82185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совершить работник по просьбе обратившихся лиц)</w:t>
            </w:r>
          </w:p>
        </w:tc>
      </w:tr>
      <w:tr w:rsidR="001C515A" w:rsidRPr="00821856" w:rsidTr="00261350">
        <w:trPr>
          <w:gridAfter w:val="1"/>
          <w:wAfter w:w="9168" w:type="dxa"/>
          <w:trHeight w:hRule="exact" w:val="638"/>
        </w:trPr>
        <w:tc>
          <w:tcPr>
            <w:tcW w:w="995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C515A" w:rsidRPr="00821856" w:rsidRDefault="001C515A" w:rsidP="00261350">
            <w:pPr>
              <w:widowControl/>
              <w:jc w:val="center"/>
              <w:rPr>
                <w:sz w:val="10"/>
                <w:szCs w:val="10"/>
              </w:rPr>
            </w:pPr>
          </w:p>
        </w:tc>
      </w:tr>
      <w:tr w:rsidR="001C515A" w:rsidRPr="00821856" w:rsidTr="00261350">
        <w:trPr>
          <w:gridAfter w:val="1"/>
          <w:wAfter w:w="9168" w:type="dxa"/>
          <w:trHeight w:hRule="exact" w:val="643"/>
        </w:trPr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C515A" w:rsidRPr="00821856" w:rsidRDefault="001C515A" w:rsidP="00261350">
            <w:pPr>
              <w:widowControl/>
              <w:spacing w:line="220" w:lineRule="exact"/>
              <w:jc w:val="right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014A4E">
              <w:rPr>
                <w:rFonts w:ascii="Times New Roman" w:eastAsia="Times New Roman" w:hAnsi="Times New Roman" w:cs="Times New Roman"/>
                <w:szCs w:val="22"/>
                <w:shd w:val="clear" w:color="auto" w:fill="FFFFFF"/>
              </w:rPr>
              <w:t>3</w:t>
            </w:r>
            <w:r w:rsidRPr="0082185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9168" w:type="dxa"/>
            <w:tcBorders>
              <w:top w:val="single" w:sz="4" w:space="0" w:color="auto"/>
            </w:tcBorders>
            <w:shd w:val="clear" w:color="auto" w:fill="FFFFFF"/>
          </w:tcPr>
          <w:p w:rsidR="001C515A" w:rsidRPr="00821856" w:rsidRDefault="001C515A" w:rsidP="00261350">
            <w:pPr>
              <w:widowControl/>
              <w:jc w:val="center"/>
              <w:rPr>
                <w:sz w:val="10"/>
                <w:szCs w:val="10"/>
              </w:rPr>
            </w:pPr>
          </w:p>
        </w:tc>
      </w:tr>
      <w:tr w:rsidR="001C515A" w:rsidRPr="00821856" w:rsidTr="00261350">
        <w:trPr>
          <w:gridAfter w:val="1"/>
          <w:wAfter w:w="9168" w:type="dxa"/>
          <w:trHeight w:hRule="exact" w:val="547"/>
        </w:trPr>
        <w:tc>
          <w:tcPr>
            <w:tcW w:w="782" w:type="dxa"/>
            <w:shd w:val="clear" w:color="auto" w:fill="FFFFFF"/>
          </w:tcPr>
          <w:p w:rsidR="001C515A" w:rsidRPr="00821856" w:rsidRDefault="001C515A" w:rsidP="00261350">
            <w:pPr>
              <w:widowControl/>
              <w:rPr>
                <w:sz w:val="10"/>
                <w:szCs w:val="10"/>
              </w:rPr>
            </w:pPr>
          </w:p>
        </w:tc>
        <w:tc>
          <w:tcPr>
            <w:tcW w:w="9168" w:type="dxa"/>
            <w:tcBorders>
              <w:top w:val="single" w:sz="4" w:space="0" w:color="auto"/>
            </w:tcBorders>
            <w:shd w:val="clear" w:color="auto" w:fill="FFFFFF"/>
          </w:tcPr>
          <w:p w:rsidR="001C515A" w:rsidRPr="00821856" w:rsidRDefault="001C515A" w:rsidP="00261350">
            <w:pPr>
              <w:widowControl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proofErr w:type="gramStart"/>
            <w:r w:rsidRPr="0082185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(все известные сведения о физическом (юридическом) лице,</w:t>
            </w:r>
            <w:proofErr w:type="gramEnd"/>
          </w:p>
        </w:tc>
      </w:tr>
      <w:tr w:rsidR="001C515A" w:rsidRPr="00821856" w:rsidTr="00261350">
        <w:trPr>
          <w:gridAfter w:val="1"/>
          <w:wAfter w:w="9168" w:type="dxa"/>
          <w:trHeight w:hRule="exact" w:val="557"/>
        </w:trPr>
        <w:tc>
          <w:tcPr>
            <w:tcW w:w="995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C515A" w:rsidRPr="00821856" w:rsidRDefault="001C515A" w:rsidP="00261350">
            <w:pPr>
              <w:widowControl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proofErr w:type="gramStart"/>
            <w:r w:rsidRPr="0082185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склоняющем</w:t>
            </w:r>
            <w:proofErr w:type="gramEnd"/>
            <w:r w:rsidRPr="0082185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 к коррупционному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право</w:t>
            </w:r>
            <w:r w:rsidRPr="0082185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нарушению)</w:t>
            </w:r>
          </w:p>
        </w:tc>
      </w:tr>
      <w:tr w:rsidR="001C515A" w:rsidRPr="00821856" w:rsidTr="00261350">
        <w:trPr>
          <w:gridAfter w:val="1"/>
          <w:wAfter w:w="9168" w:type="dxa"/>
          <w:trHeight w:hRule="exact" w:val="648"/>
        </w:trPr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C515A" w:rsidRPr="00821856" w:rsidRDefault="001C515A" w:rsidP="00261350">
            <w:pPr>
              <w:widowControl/>
              <w:spacing w:line="220" w:lineRule="exact"/>
              <w:ind w:right="20"/>
              <w:jc w:val="right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014A4E">
              <w:rPr>
                <w:rFonts w:ascii="Times New Roman" w:eastAsia="Times New Roman" w:hAnsi="Times New Roman" w:cs="Times New Roman"/>
                <w:szCs w:val="22"/>
                <w:shd w:val="clear" w:color="auto" w:fill="FFFFFF"/>
              </w:rPr>
              <w:t>4</w:t>
            </w:r>
            <w:r w:rsidRPr="0082185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9168" w:type="dxa"/>
            <w:tcBorders>
              <w:top w:val="single" w:sz="4" w:space="0" w:color="auto"/>
            </w:tcBorders>
            <w:shd w:val="clear" w:color="auto" w:fill="FFFFFF"/>
          </w:tcPr>
          <w:p w:rsidR="001C515A" w:rsidRPr="00821856" w:rsidRDefault="001C515A" w:rsidP="00261350">
            <w:pPr>
              <w:widowControl/>
              <w:jc w:val="center"/>
              <w:rPr>
                <w:sz w:val="10"/>
                <w:szCs w:val="10"/>
              </w:rPr>
            </w:pPr>
          </w:p>
        </w:tc>
      </w:tr>
      <w:tr w:rsidR="001C515A" w:rsidRPr="00821856" w:rsidTr="00261350">
        <w:trPr>
          <w:gridAfter w:val="1"/>
          <w:wAfter w:w="9168" w:type="dxa"/>
          <w:trHeight w:hRule="exact" w:val="562"/>
        </w:trPr>
        <w:tc>
          <w:tcPr>
            <w:tcW w:w="782" w:type="dxa"/>
            <w:shd w:val="clear" w:color="auto" w:fill="FFFFFF"/>
          </w:tcPr>
          <w:p w:rsidR="001C515A" w:rsidRPr="00821856" w:rsidRDefault="001C515A" w:rsidP="00261350">
            <w:pPr>
              <w:widowControl/>
              <w:rPr>
                <w:sz w:val="10"/>
                <w:szCs w:val="10"/>
              </w:rPr>
            </w:pPr>
          </w:p>
        </w:tc>
        <w:tc>
          <w:tcPr>
            <w:tcW w:w="9168" w:type="dxa"/>
            <w:tcBorders>
              <w:top w:val="single" w:sz="4" w:space="0" w:color="auto"/>
            </w:tcBorders>
            <w:shd w:val="clear" w:color="auto" w:fill="FFFFFF"/>
          </w:tcPr>
          <w:p w:rsidR="001C515A" w:rsidRPr="00821856" w:rsidRDefault="001C515A" w:rsidP="00261350">
            <w:pPr>
              <w:widowControl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proofErr w:type="gramStart"/>
            <w:r w:rsidRPr="0082185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(способ и обстоятельства склонения к коррупционному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право</w:t>
            </w:r>
            <w:r w:rsidRPr="0082185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нарушению</w:t>
            </w:r>
            <w:proofErr w:type="gramEnd"/>
          </w:p>
        </w:tc>
      </w:tr>
      <w:tr w:rsidR="001C515A" w:rsidRPr="00821856" w:rsidTr="00261350">
        <w:trPr>
          <w:gridAfter w:val="1"/>
          <w:wAfter w:w="9168" w:type="dxa"/>
          <w:trHeight w:hRule="exact" w:val="552"/>
        </w:trPr>
        <w:tc>
          <w:tcPr>
            <w:tcW w:w="995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C515A" w:rsidRPr="00821856" w:rsidRDefault="001C515A" w:rsidP="00261350">
            <w:pPr>
              <w:widowControl/>
              <w:spacing w:line="220" w:lineRule="exact"/>
              <w:ind w:left="1120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82185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(подкуп, угроза, обман и т.д.), а также информация об отказе (согласии) принять</w:t>
            </w:r>
          </w:p>
        </w:tc>
      </w:tr>
      <w:tr w:rsidR="001C515A" w:rsidRPr="00821856" w:rsidTr="00261350">
        <w:trPr>
          <w:gridAfter w:val="1"/>
          <w:wAfter w:w="9168" w:type="dxa"/>
          <w:trHeight w:hRule="exact" w:val="576"/>
        </w:trPr>
        <w:tc>
          <w:tcPr>
            <w:tcW w:w="99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515A" w:rsidRPr="00821856" w:rsidRDefault="001C515A" w:rsidP="00261350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82185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предложение лица о совершении коррупционного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право</w:t>
            </w:r>
            <w:r w:rsidRPr="0082185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нарушения)</w:t>
            </w:r>
          </w:p>
        </w:tc>
      </w:tr>
    </w:tbl>
    <w:p w:rsidR="00BA1C70" w:rsidRDefault="00BA1C70"/>
    <w:sectPr w:rsidR="00BA1C70" w:rsidSect="005F5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15A"/>
    <w:rsid w:val="00141EC6"/>
    <w:rsid w:val="001C515A"/>
    <w:rsid w:val="005F5DF2"/>
    <w:rsid w:val="008B58C7"/>
    <w:rsid w:val="00B90692"/>
    <w:rsid w:val="00BA1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515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515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БашГУ</dc:creator>
  <cp:lastModifiedBy>1</cp:lastModifiedBy>
  <cp:revision>3</cp:revision>
  <dcterms:created xsi:type="dcterms:W3CDTF">2020-11-30T10:29:00Z</dcterms:created>
  <dcterms:modified xsi:type="dcterms:W3CDTF">2020-12-01T09:38:00Z</dcterms:modified>
</cp:coreProperties>
</file>